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13" w:rsidRPr="009E34FB" w:rsidRDefault="00DC7563" w:rsidP="00DC7563">
      <w:pPr>
        <w:pStyle w:val="3"/>
        <w:shd w:val="clear" w:color="auto" w:fill="auto"/>
        <w:ind w:left="-567" w:right="20"/>
        <w:rPr>
          <w:b/>
        </w:rPr>
      </w:pPr>
      <w:r w:rsidRPr="009955F8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1B498E5A" wp14:editId="6FE6D1DB">
            <wp:simplePos x="0" y="0"/>
            <wp:positionH relativeFrom="margin">
              <wp:posOffset>4297680</wp:posOffset>
            </wp:positionH>
            <wp:positionV relativeFrom="margin">
              <wp:posOffset>-271780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6113" w:rsidRPr="00AA7AB2">
        <w:rPr>
          <w:b/>
          <w:sz w:val="36"/>
          <w:szCs w:val="36"/>
        </w:rPr>
        <w:t xml:space="preserve"> </w:t>
      </w:r>
      <w:r w:rsidR="008F6113" w:rsidRPr="009E34FB">
        <w:rPr>
          <w:b/>
        </w:rPr>
        <w:t>ІV Открытый региональный чемпионат</w:t>
      </w:r>
    </w:p>
    <w:p w:rsidR="008F6113" w:rsidRPr="009E34FB" w:rsidRDefault="008F6113" w:rsidP="008F6113">
      <w:pPr>
        <w:pStyle w:val="3"/>
        <w:shd w:val="clear" w:color="auto" w:fill="auto"/>
        <w:ind w:right="20"/>
        <w:rPr>
          <w:b/>
        </w:rPr>
      </w:pPr>
      <w:r w:rsidRPr="009E34FB">
        <w:rPr>
          <w:b/>
        </w:rPr>
        <w:t>«Молодые профессионалы»</w:t>
      </w:r>
    </w:p>
    <w:p w:rsidR="008F6113" w:rsidRDefault="008F6113" w:rsidP="008F6113">
      <w:pPr>
        <w:pStyle w:val="3"/>
        <w:shd w:val="clear" w:color="auto" w:fill="auto"/>
        <w:ind w:right="20"/>
        <w:rPr>
          <w:b/>
          <w:sz w:val="36"/>
          <w:szCs w:val="36"/>
        </w:rPr>
      </w:pPr>
      <w:r w:rsidRPr="009E34FB">
        <w:rPr>
          <w:b/>
          <w:lang w:bidi="en-US"/>
        </w:rPr>
        <w:t>(</w:t>
      </w:r>
      <w:r w:rsidRPr="009E34FB">
        <w:rPr>
          <w:b/>
          <w:lang w:val="en-US" w:bidi="en-US"/>
        </w:rPr>
        <w:t>WordSkills</w:t>
      </w:r>
      <w:r w:rsidRPr="009E34FB">
        <w:rPr>
          <w:b/>
          <w:lang w:bidi="en-US"/>
        </w:rPr>
        <w:t xml:space="preserve"> </w:t>
      </w:r>
      <w:r w:rsidRPr="009E34FB">
        <w:rPr>
          <w:b/>
          <w:lang w:val="en-US" w:bidi="en-US"/>
        </w:rPr>
        <w:t>Russia</w:t>
      </w:r>
      <w:r w:rsidRPr="009E34FB">
        <w:rPr>
          <w:b/>
          <w:lang w:bidi="en-US"/>
        </w:rPr>
        <w:t xml:space="preserve">) </w:t>
      </w:r>
      <w:r w:rsidRPr="009E34FB">
        <w:rPr>
          <w:b/>
          <w:lang w:val="en-US" w:bidi="en-US"/>
        </w:rPr>
        <w:t xml:space="preserve"> </w:t>
      </w:r>
      <w:r w:rsidRPr="009E34FB">
        <w:rPr>
          <w:b/>
        </w:rPr>
        <w:t>Рязань</w:t>
      </w:r>
    </w:p>
    <w:p w:rsidR="008F6113" w:rsidRPr="00526B43" w:rsidRDefault="008F6113" w:rsidP="008F6113">
      <w:pPr>
        <w:rPr>
          <w:sz w:val="36"/>
          <w:szCs w:val="36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60"/>
      </w:tblGrid>
      <w:tr w:rsidR="008F6113" w:rsidRPr="00E961FB" w:rsidTr="00B2169E">
        <w:trPr>
          <w:trHeight w:val="2026"/>
        </w:trPr>
        <w:tc>
          <w:tcPr>
            <w:tcW w:w="4135" w:type="dxa"/>
          </w:tcPr>
          <w:p w:rsidR="008F6113" w:rsidRDefault="008F6113" w:rsidP="008F611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</w:p>
          <w:p w:rsidR="008F6113" w:rsidRPr="008D1819" w:rsidRDefault="008F6113" w:rsidP="009E34FB">
            <w:pP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8D1819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УТВЕРЖДАЮ</w:t>
            </w:r>
          </w:p>
          <w:p w:rsidR="008F6113" w:rsidRPr="008D1819" w:rsidRDefault="008F6113" w:rsidP="009E34FB">
            <w:pPr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bookmarkStart w:id="0" w:name="_GoBack"/>
            <w:bookmarkEnd w:id="0"/>
            <w:r w:rsidRPr="008D1819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менеджер компетенции</w:t>
            </w:r>
          </w:p>
          <w:p w:rsidR="009E34FB" w:rsidRDefault="009E34FB" w:rsidP="009E34FB">
            <w:pP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62E9A7" wp14:editId="01CD9286">
                  <wp:extent cx="1685925" cy="600075"/>
                  <wp:effectExtent l="0" t="0" r="0" b="9525"/>
                  <wp:docPr id="3" name="Рисунок 3" descr="подпись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подпись (1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113" w:rsidRPr="008D1819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8F6113" w:rsidRPr="008D1819" w:rsidRDefault="008F6113" w:rsidP="009E34FB">
            <w:pPr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r w:rsidRPr="008D1819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Е.Н. Зуева</w:t>
            </w:r>
          </w:p>
          <w:p w:rsidR="008F6113" w:rsidRPr="008D1819" w:rsidRDefault="008F6113" w:rsidP="008F6113">
            <w:pPr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8D1819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«</w:t>
            </w:r>
            <w:r w:rsidR="009E34FB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28</w:t>
            </w:r>
            <w:r w:rsidRPr="008D1819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32"/>
                <w:szCs w:val="32"/>
                <w:u w:val="single"/>
              </w:rPr>
              <w:t>янва</w:t>
            </w:r>
            <w:r w:rsidRPr="008D1819">
              <w:rPr>
                <w:rFonts w:ascii="Times New Roman" w:eastAsia="Arial Unicode MS" w:hAnsi="Times New Roman" w:cs="Times New Roman"/>
                <w:bCs/>
                <w:sz w:val="32"/>
                <w:szCs w:val="32"/>
                <w:u w:val="single"/>
              </w:rPr>
              <w:t xml:space="preserve">ря </w:t>
            </w:r>
            <w:r w:rsidRPr="008D1819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20</w:t>
            </w:r>
            <w:r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20</w:t>
            </w:r>
            <w:r w:rsidRPr="008D1819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 xml:space="preserve"> г</w:t>
            </w:r>
            <w:r w:rsidRPr="008D1819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8F6113" w:rsidRPr="008D1819" w:rsidRDefault="008F6113" w:rsidP="008F6113">
            <w:pPr>
              <w:ind w:firstLine="1418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:rsidR="008F6113" w:rsidRPr="00E961FB" w:rsidRDefault="008F6113" w:rsidP="008F611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8F6113" w:rsidRPr="00F142A8" w:rsidRDefault="008F6113" w:rsidP="008F6113">
      <w:pPr>
        <w:jc w:val="center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br w:type="textWrapping" w:clear="all"/>
      </w:r>
    </w:p>
    <w:p w:rsidR="008F6113" w:rsidRPr="009E34FB" w:rsidRDefault="008F6113" w:rsidP="008F6113">
      <w:pPr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9E34FB">
        <w:rPr>
          <w:rFonts w:ascii="Times New Roman" w:eastAsia="Arial Unicode MS" w:hAnsi="Times New Roman" w:cs="Times New Roman"/>
          <w:b/>
          <w:sz w:val="40"/>
          <w:szCs w:val="40"/>
        </w:rPr>
        <w:t>ПЛАН ЗАСТРОЙКИ КОМПЕТЕНЦИИ</w:t>
      </w:r>
    </w:p>
    <w:p w:rsidR="008F6113" w:rsidRPr="00F3545A" w:rsidRDefault="008F6113" w:rsidP="008F6113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F6113" w:rsidRDefault="008F6113" w:rsidP="008F611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545A">
        <w:rPr>
          <w:rFonts w:ascii="Times New Roman" w:hAnsi="Times New Roman" w:cs="Times New Roman"/>
          <w:b/>
          <w:color w:val="FF0000"/>
          <w:sz w:val="32"/>
          <w:szCs w:val="32"/>
        </w:rPr>
        <w:t>ДОКУМЕНТАЦИОННО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F354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ОБЕСПЕЧЕНИ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F354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F6113" w:rsidRDefault="008F6113" w:rsidP="008F611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54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УПРАВЛЕНИЯ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 АРХИВОВЕДЕНИЕ</w:t>
      </w:r>
    </w:p>
    <w:p w:rsidR="008F6113" w:rsidRPr="008D1819" w:rsidRDefault="00DC7563" w:rsidP="008F61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C8CC508" wp14:editId="3F6FB486">
            <wp:simplePos x="0" y="0"/>
            <wp:positionH relativeFrom="page">
              <wp:posOffset>36195</wp:posOffset>
            </wp:positionH>
            <wp:positionV relativeFrom="margin">
              <wp:posOffset>3907155</wp:posOffset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113" w:rsidRPr="008D1819">
        <w:rPr>
          <w:rFonts w:ascii="Times New Roman" w:hAnsi="Times New Roman" w:cs="Times New Roman"/>
          <w:b/>
          <w:sz w:val="32"/>
          <w:szCs w:val="32"/>
        </w:rPr>
        <w:t>(ПРЕЗЕНТАЦИОННАЯ)</w:t>
      </w:r>
    </w:p>
    <w:p w:rsidR="000B6320" w:rsidRPr="008F6113" w:rsidRDefault="000B6320" w:rsidP="008F6113">
      <w:pPr>
        <w:jc w:val="center"/>
        <w:rPr>
          <w:rFonts w:ascii="Times New Roman" w:hAnsi="Times New Roman" w:cs="Times New Roman"/>
          <w:sz w:val="56"/>
          <w:szCs w:val="56"/>
        </w:rPr>
        <w:sectPr w:rsidR="000B6320" w:rsidRPr="008F6113" w:rsidSect="000B6320">
          <w:headerReference w:type="default" r:id="rId9"/>
          <w:footerReference w:type="default" r:id="rId10"/>
          <w:foot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horzAnchor="margin" w:tblpY="991"/>
        <w:tblW w:w="16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0"/>
      </w:tblGrid>
      <w:tr w:rsidR="00144DFC" w:rsidTr="00DC7563">
        <w:tc>
          <w:tcPr>
            <w:tcW w:w="16170" w:type="dxa"/>
            <w:vAlign w:val="center"/>
          </w:tcPr>
          <w:p w:rsidR="00144DFC" w:rsidRPr="000D4000" w:rsidRDefault="00DC7563" w:rsidP="00DC756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object w:dxaOrig="12631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1.25pt;height:452.25pt" o:ole="">
                  <v:imagedata r:id="rId12" o:title=""/>
                </v:shape>
                <o:OLEObject Type="Embed" ProgID="Acrobat.Document.11" ShapeID="_x0000_i1025" DrawAspect="Content" ObjectID="_1641849029" r:id="rId13"/>
              </w:object>
            </w:r>
          </w:p>
        </w:tc>
      </w:tr>
    </w:tbl>
    <w:p w:rsidR="008F6113" w:rsidRPr="00F0121C" w:rsidRDefault="008F6113" w:rsidP="00DC7563"/>
    <w:sectPr w:rsidR="008F6113" w:rsidRPr="00F0121C" w:rsidSect="000D4000">
      <w:pgSz w:w="16840" w:h="11900" w:orient="landscape"/>
      <w:pgMar w:top="142" w:right="680" w:bottom="1276" w:left="709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89" w:rsidRDefault="00947389" w:rsidP="00CC7BFC">
      <w:r>
        <w:separator/>
      </w:r>
    </w:p>
  </w:endnote>
  <w:endnote w:type="continuationSeparator" w:id="0">
    <w:p w:rsidR="00947389" w:rsidRDefault="00947389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96"/>
      <w:gridCol w:w="3638"/>
    </w:tblGrid>
    <w:tr w:rsidR="00CC7BFC" w:rsidRPr="00832EBB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A01E4F">
      <w:trPr>
        <w:trHeight w:val="326"/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66679076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1984" w:type="dxa"/>
              <w:shd w:val="clear" w:color="auto" w:fill="auto"/>
              <w:vAlign w:val="center"/>
            </w:tcPr>
            <w:p w:rsidR="00CC7BFC" w:rsidRPr="009955F8" w:rsidRDefault="008F6113" w:rsidP="008F6113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8F6113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Специалист по организационному и документационному обеспечению управления организацией</w:t>
              </w:r>
            </w:p>
          </w:tc>
        </w:sdtContent>
      </w:sdt>
      <w:tc>
        <w:tcPr>
          <w:tcW w:w="3381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E34F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24584612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8F6113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Специалист по организационному и документационному обеспечению управления организацией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5D32CA4" wp14:editId="11645497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89" w:rsidRDefault="00947389" w:rsidP="00CC7BFC">
      <w:r>
        <w:separator/>
      </w:r>
    </w:p>
  </w:footnote>
  <w:footnote w:type="continuationSeparator" w:id="0">
    <w:p w:rsidR="00947389" w:rsidRDefault="00947389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13" w:rsidRPr="008F6113" w:rsidRDefault="00A122FE" w:rsidP="008F6113">
    <w:pPr>
      <w:pStyle w:val="a3"/>
      <w:rPr>
        <w:sz w:val="28"/>
        <w:szCs w:val="28"/>
      </w:rPr>
    </w:pPr>
    <w:r w:rsidRPr="00A01E4F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A259C91" wp14:editId="5FF4155B">
          <wp:simplePos x="0" y="0"/>
          <wp:positionH relativeFrom="column">
            <wp:posOffset>9016563</wp:posOffset>
          </wp:positionH>
          <wp:positionV relativeFrom="paragraph">
            <wp:posOffset>-269875</wp:posOffset>
          </wp:positionV>
          <wp:extent cx="1179212" cy="850605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7BFC" w:rsidRPr="00A01E4F" w:rsidRDefault="00CC7BFC">
    <w:pPr>
      <w:pStyle w:val="a3"/>
      <w:rPr>
        <w:sz w:val="28"/>
        <w:szCs w:val="28"/>
      </w:rPr>
    </w:pPr>
  </w:p>
  <w:p w:rsidR="00DC7563" w:rsidRDefault="00DC75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D4000"/>
    <w:rsid w:val="000E1B8C"/>
    <w:rsid w:val="00144DFC"/>
    <w:rsid w:val="00340C06"/>
    <w:rsid w:val="00396362"/>
    <w:rsid w:val="00483A76"/>
    <w:rsid w:val="004E7615"/>
    <w:rsid w:val="00655CF0"/>
    <w:rsid w:val="006B5B61"/>
    <w:rsid w:val="006C21D7"/>
    <w:rsid w:val="007A6086"/>
    <w:rsid w:val="008F6113"/>
    <w:rsid w:val="00947389"/>
    <w:rsid w:val="009B7449"/>
    <w:rsid w:val="009E1F1A"/>
    <w:rsid w:val="009E34FB"/>
    <w:rsid w:val="00A01E4F"/>
    <w:rsid w:val="00A122FE"/>
    <w:rsid w:val="00A35B5E"/>
    <w:rsid w:val="00B918BC"/>
    <w:rsid w:val="00CC7BFC"/>
    <w:rsid w:val="00D40BEB"/>
    <w:rsid w:val="00DC7563"/>
    <w:rsid w:val="00F0121C"/>
    <w:rsid w:val="00F33C76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DCF31-E34A-4967-9186-7FE8435E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BEB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8F611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F6113"/>
    <w:pPr>
      <w:widowControl w:val="0"/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Специалист по организационному и документационному обеспечению управления организацией</dc:creator>
  <cp:lastModifiedBy>User</cp:lastModifiedBy>
  <cp:revision>5</cp:revision>
  <cp:lastPrinted>2018-08-26T12:15:00Z</cp:lastPrinted>
  <dcterms:created xsi:type="dcterms:W3CDTF">2020-01-27T13:15:00Z</dcterms:created>
  <dcterms:modified xsi:type="dcterms:W3CDTF">2020-01-29T19:24:00Z</dcterms:modified>
</cp:coreProperties>
</file>